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3" w:rsidRPr="00C81E17" w:rsidRDefault="001E4A33" w:rsidP="00C81E17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C81E17">
        <w:rPr>
          <w:rStyle w:val="A2"/>
          <w:b/>
          <w:sz w:val="40"/>
          <w:szCs w:val="40"/>
          <w:lang w:val="es-ES"/>
        </w:rPr>
        <w:t>Cambie su forma de pensar y cambie su vida</w:t>
      </w:r>
    </w:p>
    <w:p w:rsidR="001E4A33" w:rsidRPr="001E4A33" w:rsidRDefault="001E4A33" w:rsidP="001E4A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221E1F"/>
          <w:sz w:val="15"/>
          <w:szCs w:val="15"/>
          <w:lang w:val="es-ES" w:eastAsia="ko-KR"/>
        </w:rPr>
        <w:t xml:space="preserve">LECCIÓN 1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Pensar bien crea el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FUNDAMENTO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alcanzar buenos resultados.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Pensar bien aumenta su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POTENCIAL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Pensar bien produce más pensamientos buenos, si hace de esto un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HÁBITO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Dese cuenta del impacto que puede causar en sus resultados si cambia su manera de pensar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manera de pensar no es algo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AUTOMÁTICO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manera de pensar es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DIFÍCIL.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manera de pensar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VALE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inversión.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140" w:hanging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manera de pensar es el mejor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REGALO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se puede dar a sí mismo y a los demás.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 cambiar su pensamiento cambiará sus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CREENCIAS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sus creencias cambiará sus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EXPECTACIONES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sus expectaciones cambiará su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ACTITUD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actitud cambiará su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COMPORTAMIENTO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comportamiento cambiará su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DESEMPEÑO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Cambiar su desempeño cambiará su vida.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Domine el proceso del pensamiento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INTENCIONAL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Encuentre un lugar para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PENSAR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Encuentre un lugar para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EVALUAR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sus pensamientos.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Encuentre un lugar para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AMPLIAR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sus pensamientos al compartirlos con otros pensadores buenos.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Encuentre un lugar en donde poner sus pensamientos en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ACCIÓN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Adquiera la sabiduría del pensamiento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GLOBAL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global le permite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LIDERAR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global lo mantiene enfocado en el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BLANCO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global fomenta el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TRABAJO EN EQUIPO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global le permite ver lo que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OTROS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ven.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global evita que se estanque en lo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RUTINARIO Y BANAL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global le ayuda a hacer un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MAPA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del territorio inexplorado.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949698"/>
          <w:sz w:val="16"/>
          <w:szCs w:val="16"/>
          <w:lang w:val="es-ES" w:eastAsia="ko-KR"/>
        </w:rPr>
        <w:t xml:space="preserve">PAG. </w:t>
      </w:r>
      <w:r w:rsidRPr="001E4A33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X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Vino de Dios y estaba basada en Sus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PRIORIDADES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relacionaba con la identidad personal del líder y con sus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DESEOS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Le daría al líder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INFLUENCIA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la vida de los demás.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Sería mucho más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GRANDE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lo que el líder jamás soñaría que fuera posible.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Tendría un impacto más allá de su propia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VIDA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C81E17" w:rsidRDefault="001E4A33" w:rsidP="001E4A33">
      <w:pPr>
        <w:widowControl/>
        <w:autoSpaceDE w:val="0"/>
        <w:autoSpaceDN w:val="0"/>
        <w:adjustRightInd w:val="0"/>
        <w:spacing w:line="201" w:lineRule="atLeast"/>
        <w:ind w:left="220" w:hanging="12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C81E17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C81E17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Tendría valor </w:t>
      </w:r>
      <w:r w:rsidRPr="00C81E17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ETERNO</w:t>
      </w:r>
      <w:r w:rsidRPr="00C81E17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Default="001E4A33" w:rsidP="001E4A33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Vivía solo para el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MOMENTO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.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Cedió lo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PRIMORDIAL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ganar lo inmediato.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Fue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ENGAÑADO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fácilmente.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autosatisfacción lo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CONTROLÓ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6"/>
          <w:szCs w:val="16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949698"/>
          <w:sz w:val="16"/>
          <w:szCs w:val="16"/>
          <w:lang w:val="es-ES" w:eastAsia="ko-KR"/>
        </w:rPr>
        <w:t xml:space="preserve">PAG. X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Más allá de su propio futuro hacia las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GENERACIONES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están por venir.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 que necesita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SUCEDER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antes de que los demás lo vean, y están listos para entrar en acción.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PROVISIÓN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Dios para una visión del tamaño de Dios.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221E1F"/>
          <w:sz w:val="15"/>
          <w:szCs w:val="15"/>
          <w:lang w:val="es-ES" w:eastAsia="ko-KR"/>
        </w:rPr>
        <w:t xml:space="preserve">Las quejas de las personas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LABOR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 demasiado grande.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RECURSOS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son muy pocos.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 que construyamos será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INFERIOR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b/>
          <w:bCs/>
          <w:color w:val="221E1F"/>
          <w:sz w:val="15"/>
          <w:szCs w:val="15"/>
          <w:lang w:val="es-ES" w:eastAsia="ko-KR"/>
        </w:rPr>
        <w:t xml:space="preserve">La respuesta de Dios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labor es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MÍA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; vamos a trabajar juntos. </w:t>
      </w:r>
    </w:p>
    <w:p w:rsidR="001E4A33" w:rsidRPr="001E4A33" w:rsidRDefault="001E4A33" w:rsidP="001E4A33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Yo soy su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FUENTE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; lo poseo todo. </w:t>
      </w:r>
    </w:p>
    <w:p w:rsidR="001E4A33" w:rsidRPr="001E4A33" w:rsidRDefault="001E4A33" w:rsidP="001E4A33">
      <w:pPr>
        <w:spacing w:line="240" w:lineRule="exact"/>
        <w:rPr>
          <w:sz w:val="24"/>
          <w:szCs w:val="24"/>
          <w:lang w:val="es-ES"/>
        </w:rPr>
      </w:pPr>
      <w:r w:rsidRPr="001E4A33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 que lleno con mi </w:t>
      </w:r>
      <w:r w:rsidRPr="001E4A33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GLORIA </w:t>
      </w:r>
      <w:r w:rsidRPr="001E4A33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es maravilloso.</w:t>
      </w: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C81E17" w:rsidRDefault="00C81E17" w:rsidP="00C81E17">
      <w:pPr>
        <w:pStyle w:val="Heading2"/>
        <w:ind w:left="0"/>
        <w:rPr>
          <w:lang w:val="es-ES"/>
        </w:rPr>
      </w:pPr>
    </w:p>
    <w:p w:rsidR="001E4A33" w:rsidRDefault="001E4A33" w:rsidP="00C81E17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E4A33" w:rsidRDefault="001E4A33" w:rsidP="001E4A33">
      <w:pPr>
        <w:spacing w:line="220" w:lineRule="exact"/>
        <w:rPr>
          <w:lang w:val="es-ES"/>
        </w:rPr>
      </w:pPr>
    </w:p>
    <w:p w:rsidR="001E4A33" w:rsidRPr="00C81E17" w:rsidRDefault="001E4A33" w:rsidP="00C81E17">
      <w:pPr>
        <w:rPr>
          <w:rFonts w:ascii="Calibri" w:eastAsia="Calibri" w:hAnsi="Calibri" w:cs="Calibri"/>
          <w:lang w:val="es-ES"/>
        </w:rPr>
      </w:pPr>
      <w:r w:rsidRPr="00C81E17">
        <w:rPr>
          <w:rFonts w:ascii="Calibri"/>
          <w:spacing w:val="-1"/>
          <w:lang w:val="es-ES"/>
        </w:rPr>
        <w:t>*MLM</w:t>
      </w:r>
      <w:r w:rsidRPr="00C81E17">
        <w:rPr>
          <w:rFonts w:ascii="Calibri"/>
          <w:lang w:val="es-ES"/>
        </w:rPr>
        <w:t xml:space="preserve"> Volumen 2, </w:t>
      </w:r>
      <w:r w:rsidRPr="00C81E17">
        <w:rPr>
          <w:rFonts w:ascii="Calibri"/>
          <w:spacing w:val="-1"/>
          <w:lang w:val="es-ES"/>
        </w:rPr>
        <w:t>Libro</w:t>
      </w:r>
      <w:r w:rsidRPr="00C81E17">
        <w:rPr>
          <w:rFonts w:ascii="Calibri"/>
          <w:spacing w:val="-2"/>
          <w:lang w:val="es-ES"/>
        </w:rPr>
        <w:t xml:space="preserve"> </w:t>
      </w:r>
      <w:r w:rsidRPr="00C81E17">
        <w:rPr>
          <w:rFonts w:ascii="Calibri"/>
          <w:lang w:val="es-ES"/>
        </w:rPr>
        <w:t>4,</w:t>
      </w:r>
      <w:r w:rsidRPr="00C81E17">
        <w:rPr>
          <w:rFonts w:ascii="Calibri"/>
          <w:spacing w:val="-2"/>
          <w:lang w:val="es-ES"/>
        </w:rPr>
        <w:t xml:space="preserve"> </w:t>
      </w:r>
      <w:r w:rsidRPr="00C81E17">
        <w:rPr>
          <w:rFonts w:ascii="Calibri"/>
          <w:spacing w:val="-1"/>
          <w:lang w:val="es-ES"/>
        </w:rPr>
        <w:t>lección</w:t>
      </w:r>
      <w:r w:rsidRPr="00C81E17">
        <w:rPr>
          <w:rFonts w:ascii="Calibri"/>
          <w:spacing w:val="-3"/>
          <w:lang w:val="es-ES"/>
        </w:rPr>
        <w:t xml:space="preserve"> </w:t>
      </w:r>
      <w:r w:rsidRPr="00C81E17">
        <w:rPr>
          <w:rFonts w:ascii="Calibri"/>
          <w:lang w:val="es-ES"/>
        </w:rPr>
        <w:t>1</w:t>
      </w:r>
    </w:p>
    <w:p w:rsidR="001E4A33" w:rsidRPr="00C81E17" w:rsidRDefault="001E4A33" w:rsidP="001E4A33">
      <w:pPr>
        <w:spacing w:before="3" w:line="120" w:lineRule="exact"/>
        <w:rPr>
          <w:sz w:val="12"/>
          <w:szCs w:val="12"/>
          <w:lang w:val="es-ES"/>
        </w:rPr>
      </w:pPr>
    </w:p>
    <w:p w:rsidR="00F04E6A" w:rsidRPr="00C81E17" w:rsidRDefault="00F04E6A">
      <w:pPr>
        <w:rPr>
          <w:lang w:val="es-ES"/>
        </w:rPr>
      </w:pPr>
    </w:p>
    <w:sectPr w:rsidR="00F04E6A" w:rsidRPr="00C81E17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4A33"/>
    <w:rsid w:val="001E4A33"/>
    <w:rsid w:val="005E473F"/>
    <w:rsid w:val="00C81E17"/>
    <w:rsid w:val="00D076DE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A3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E4A33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E4A33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E4A33"/>
    <w:rPr>
      <w:rFonts w:ascii="Warnock Pro" w:hAnsi="Warnock Pro" w:cs="Warnock Pro" w:hint="default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1E4A33"/>
    <w:rPr>
      <w:rFonts w:ascii="PGBIU X+ Warnock Pro" w:hAnsi="PGBIU X+ Warnock Pro" w:cs="PGBIU X+ 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E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E4A33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4A3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1E4A33"/>
    <w:pPr>
      <w:spacing w:line="16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E4A33"/>
    <w:rPr>
      <w:color w:val="221E1F"/>
      <w:sz w:val="15"/>
      <w:szCs w:val="15"/>
    </w:rPr>
  </w:style>
  <w:style w:type="character" w:customStyle="1" w:styleId="A9">
    <w:name w:val="A9"/>
    <w:uiPriority w:val="99"/>
    <w:rsid w:val="001E4A33"/>
    <w:rPr>
      <w:b/>
      <w:bCs/>
      <w:color w:val="221E1F"/>
      <w:sz w:val="16"/>
      <w:szCs w:val="16"/>
      <w:u w:val="single"/>
    </w:rPr>
  </w:style>
  <w:style w:type="paragraph" w:customStyle="1" w:styleId="Pa25">
    <w:name w:val="Pa25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1E4A33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>Global Teen Challenge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2014-04-22T20:09:00Z</dcterms:created>
  <dcterms:modified xsi:type="dcterms:W3CDTF">2014-04-22T20:09:00Z</dcterms:modified>
</cp:coreProperties>
</file>